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62"/>
        <w:gridCol w:w="2520"/>
        <w:gridCol w:w="2509"/>
        <w:gridCol w:w="851"/>
        <w:gridCol w:w="708"/>
        <w:gridCol w:w="851"/>
      </w:tblGrid>
      <w:tr w:rsidR="005F6847" w:rsidRPr="00FF7A20" w:rsidTr="005F6847">
        <w:trPr>
          <w:tblCellSpacing w:w="0" w:type="dxa"/>
        </w:trPr>
        <w:tc>
          <w:tcPr>
            <w:tcW w:w="146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F6847" w:rsidRPr="00231F7A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l-GR"/>
              </w:rPr>
              <w:t>Π</w:t>
            </w:r>
            <w:r w:rsidRPr="00231F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l-GR"/>
              </w:rPr>
              <w:t>ίνακας εκλογικών αποτελεσμάτων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231F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l-GR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l-GR"/>
              </w:rPr>
              <w:t>8</w:t>
            </w:r>
          </w:p>
          <w:p w:rsidR="005F6847" w:rsidRPr="00231F7A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</w:p>
        </w:tc>
      </w:tr>
      <w:tr w:rsidR="005F6847" w:rsidRPr="008D449E" w:rsidTr="005F6847">
        <w:trPr>
          <w:tblCellSpacing w:w="0" w:type="dxa"/>
        </w:trPr>
        <w:tc>
          <w:tcPr>
            <w:tcW w:w="7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54422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Εκλογέ</w:t>
            </w:r>
            <w:proofErr w:type="spellEnd"/>
            <w:r w:rsidRPr="0054422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l-GR"/>
              </w:rPr>
              <w:t>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847" w:rsidRPr="0054422D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2018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proofErr w:type="spellStart"/>
            <w:r w:rsidRPr="0054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Α.Σ.Π.Π.Υ</w:t>
            </w:r>
            <w:proofErr w:type="spellEnd"/>
            <w:r w:rsidRPr="0054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Σταυροί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5F6847" w:rsidRPr="00231F7A" w:rsidTr="005F6847">
        <w:trPr>
          <w:tblCellSpacing w:w="0" w:type="dxa"/>
        </w:trPr>
        <w:tc>
          <w:tcPr>
            <w:tcW w:w="7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l-G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54422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Ψηφίσαντες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847" w:rsidRPr="0054422D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l-GR"/>
              </w:rPr>
              <w:t>1.531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54422D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Καπούκης</w:t>
            </w:r>
            <w:proofErr w:type="spellEnd"/>
            <w:r w:rsidRPr="0054422D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Δημήτρης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4422D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26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847" w:rsidRPr="00231F7A" w:rsidTr="005F6847">
        <w:trPr>
          <w:tblCellSpacing w:w="0" w:type="dxa"/>
        </w:trPr>
        <w:tc>
          <w:tcPr>
            <w:tcW w:w="7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l-G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54422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Ακυρα</w:t>
            </w:r>
            <w:proofErr w:type="spellEnd"/>
            <w:r w:rsidRPr="0054422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54422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Λευκά</w:t>
            </w:r>
            <w:proofErr w:type="spellEnd"/>
            <w:r w:rsidRPr="0054422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847" w:rsidRPr="0054422D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l-GR"/>
              </w:rPr>
              <w:t>8</w:t>
            </w:r>
            <w:r w:rsidRPr="005442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</w:t>
            </w:r>
            <w:r w:rsidRPr="0054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l-GR"/>
              </w:rPr>
              <w:t>99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54422D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Καπάτος</w:t>
            </w:r>
            <w:proofErr w:type="spellEnd"/>
            <w:r w:rsidRPr="0054422D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Βασίλειος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4422D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847" w:rsidRPr="00231F7A" w:rsidTr="005F6847">
        <w:trPr>
          <w:tblCellSpacing w:w="0" w:type="dxa"/>
        </w:trPr>
        <w:tc>
          <w:tcPr>
            <w:tcW w:w="7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l-G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54422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Έγκυρα</w:t>
            </w:r>
            <w:proofErr w:type="spellEnd"/>
            <w:r w:rsidRPr="0054422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847" w:rsidRPr="0054422D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l-GR"/>
              </w:rPr>
              <w:t>1.424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54422D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Χασιούρας</w:t>
            </w:r>
            <w:proofErr w:type="spellEnd"/>
            <w:r w:rsidRPr="0054422D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Ιωάννης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4422D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847" w:rsidRPr="00A14C2D" w:rsidTr="005F6847">
        <w:trPr>
          <w:tblCellSpacing w:w="0" w:type="dxa"/>
        </w:trPr>
        <w:tc>
          <w:tcPr>
            <w:tcW w:w="7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8738A9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r w:rsidRPr="00873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Α</w:t>
            </w:r>
            <w:r w:rsidRPr="008738A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γωνιστική</w:t>
            </w:r>
            <w:r w:rsidRPr="00873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Σ</w:t>
            </w:r>
            <w:r w:rsidRPr="008738A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υσπείρωση </w:t>
            </w:r>
            <w:r w:rsidRPr="00873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Π</w:t>
            </w:r>
            <w:r w:rsidRPr="008738A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υροσβεστών</w:t>
            </w:r>
            <w:r w:rsidRPr="00873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Π</w:t>
            </w:r>
            <w:r w:rsidRPr="008738A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ενταετούς</w:t>
            </w:r>
            <w:r w:rsidRPr="00873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Υ</w:t>
            </w:r>
            <w:r w:rsidRPr="008738A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ποχρέωσης</w:t>
            </w:r>
            <w:r w:rsidRPr="00873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847" w:rsidRPr="0054422D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61</w:t>
            </w:r>
            <w:r w:rsidRPr="0054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4,28%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54422D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Παγανόπουλος</w:t>
            </w:r>
            <w:proofErr w:type="spellEnd"/>
            <w:r w:rsidRPr="0054422D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Παύλος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4422D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5F6847" w:rsidRPr="00A14C2D" w:rsidTr="005F6847">
        <w:trPr>
          <w:tblCellSpacing w:w="0" w:type="dxa"/>
        </w:trPr>
        <w:tc>
          <w:tcPr>
            <w:tcW w:w="7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54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Πανελλαδική Ένωση Πενταετών Πυροσβεστών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847" w:rsidRPr="0054422D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4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831 </w:t>
            </w:r>
            <w:r w:rsidRPr="0054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58,35%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54422D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Χατζίρης</w:t>
            </w:r>
            <w:proofErr w:type="spellEnd"/>
            <w:r w:rsidRPr="0054422D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Γεώργιος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4422D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5F6847" w:rsidRPr="00A14C2D" w:rsidTr="005F6847">
        <w:trPr>
          <w:trHeight w:val="345"/>
          <w:tblCellSpacing w:w="0" w:type="dxa"/>
        </w:trPr>
        <w:tc>
          <w:tcPr>
            <w:tcW w:w="7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54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νελληνία Ομοσπονδία Πενταετούς Υποχρέωσης </w:t>
            </w:r>
          </w:p>
          <w:p w:rsidR="005F6847" w:rsidRPr="0054422D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και Συμβασιούχων Π</w:t>
            </w:r>
            <w:r w:rsidRPr="0054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υροσβεστών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847" w:rsidRPr="0054422D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4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438</w:t>
            </w:r>
            <w:r w:rsidRPr="0054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30,75%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5F6847" w:rsidRPr="00A14C2D" w:rsidTr="005F6847">
        <w:trPr>
          <w:tblCellSpacing w:w="0" w:type="dxa"/>
        </w:trPr>
        <w:tc>
          <w:tcPr>
            <w:tcW w:w="7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54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Ανεξάρτητος μεμονωμένος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4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54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Καλογηράτος</w:t>
            </w:r>
            <w:proofErr w:type="spellEnd"/>
            <w:r w:rsidRPr="0054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54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847" w:rsidRPr="0054422D" w:rsidRDefault="005F6847" w:rsidP="003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4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    </w:t>
            </w:r>
            <w:r w:rsidRPr="0054422D">
              <w:rPr>
                <w:rFonts w:ascii="Times New Roman" w:eastAsia="Times New Roman" w:hAnsi="Times New Roman" w:cs="Times New Roman"/>
                <w:sz w:val="24"/>
                <w:szCs w:val="24"/>
              </w:rPr>
              <w:t>7,58%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7" w:rsidRPr="0054422D" w:rsidRDefault="005F6847" w:rsidP="003E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BE4C81" w:rsidRDefault="00BE4C81" w:rsidP="005F6847">
      <w:pPr>
        <w:ind w:left="567"/>
      </w:pPr>
    </w:p>
    <w:sectPr w:rsidR="00BE4C81" w:rsidSect="005F6847">
      <w:pgSz w:w="16838" w:h="11906" w:orient="landscape" w:code="9"/>
      <w:pgMar w:top="1560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F6847"/>
    <w:rsid w:val="00236C9B"/>
    <w:rsid w:val="005F6847"/>
    <w:rsid w:val="00BE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5"/>
        <w:szCs w:val="25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47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bear</dc:creator>
  <cp:lastModifiedBy>red bear</cp:lastModifiedBy>
  <cp:revision>1</cp:revision>
  <dcterms:created xsi:type="dcterms:W3CDTF">2018-12-11T09:23:00Z</dcterms:created>
  <dcterms:modified xsi:type="dcterms:W3CDTF">2018-12-11T09:28:00Z</dcterms:modified>
</cp:coreProperties>
</file>